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78BE" w14:textId="77777777" w:rsidR="0028571D" w:rsidRPr="00C30E3D" w:rsidRDefault="001010EE">
      <w:pPr>
        <w:rPr>
          <w:rFonts w:ascii="Times" w:hAnsi="Times"/>
          <w:b/>
          <w:u w:val="single"/>
          <w:lang w:val="en-US"/>
        </w:rPr>
      </w:pPr>
      <w:r w:rsidRPr="00C30E3D">
        <w:rPr>
          <w:rFonts w:ascii="Times" w:hAnsi="Times"/>
          <w:b/>
          <w:u w:val="single"/>
          <w:lang w:val="en-US"/>
        </w:rPr>
        <w:t>Amends to Higher Math Student Book Exercises</w:t>
      </w:r>
    </w:p>
    <w:p w14:paraId="1499B3F1" w14:textId="77777777" w:rsidR="001010EE" w:rsidRPr="00C30E3D" w:rsidRDefault="001010EE">
      <w:pPr>
        <w:rPr>
          <w:rFonts w:ascii="Times" w:hAnsi="Times"/>
          <w:lang w:val="en-US"/>
        </w:rPr>
      </w:pPr>
    </w:p>
    <w:p w14:paraId="6AE5E1B9" w14:textId="77777777" w:rsidR="00361C3D" w:rsidRPr="00C30E3D" w:rsidRDefault="00361C3D">
      <w:pPr>
        <w:rPr>
          <w:rFonts w:ascii="Times" w:hAnsi="Times"/>
          <w:b/>
          <w:lang w:val="en-US"/>
        </w:rPr>
      </w:pPr>
      <w:bookmarkStart w:id="0" w:name="_GoBack"/>
    </w:p>
    <w:bookmarkEnd w:id="0"/>
    <w:p w14:paraId="6798F0C0" w14:textId="77777777" w:rsidR="001010EE" w:rsidRPr="00C30E3D" w:rsidRDefault="001010EE">
      <w:pPr>
        <w:rPr>
          <w:rFonts w:ascii="Times" w:hAnsi="Times"/>
          <w:b/>
          <w:lang w:val="en-US"/>
        </w:rPr>
      </w:pPr>
      <w:r w:rsidRPr="00C30E3D">
        <w:rPr>
          <w:rFonts w:ascii="Times" w:hAnsi="Times"/>
          <w:b/>
          <w:lang w:val="en-US"/>
        </w:rPr>
        <w:t>UNIT 1</w:t>
      </w:r>
    </w:p>
    <w:p w14:paraId="7158EB89" w14:textId="77777777" w:rsidR="001010EE" w:rsidRPr="00C30E3D" w:rsidRDefault="001010EE">
      <w:pPr>
        <w:rPr>
          <w:rFonts w:ascii="Times" w:hAnsi="Times"/>
          <w:lang w:val="en-US"/>
        </w:rPr>
      </w:pPr>
    </w:p>
    <w:p w14:paraId="7B50D549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P58</w:t>
      </w:r>
    </w:p>
    <w:p w14:paraId="67134EB9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3A, Q1h</w:t>
      </w:r>
    </w:p>
    <w:p w14:paraId="6ABFFD20" w14:textId="77777777" w:rsidR="001010EE" w:rsidRPr="00C30E3D" w:rsidRDefault="001010EE">
      <w:pPr>
        <w:rPr>
          <w:rFonts w:ascii="Times" w:hAnsi="Times"/>
          <w:lang w:val="en-US"/>
        </w:rPr>
      </w:pPr>
    </w:p>
    <w:p w14:paraId="625EA05F" w14:textId="0C372818" w:rsidR="001010EE" w:rsidRPr="00C30E3D" w:rsidRDefault="00C421E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Should</w:t>
      </w:r>
      <w:r w:rsidR="001010EE" w:rsidRPr="00C30E3D">
        <w:rPr>
          <w:rFonts w:ascii="Times" w:hAnsi="Times"/>
          <w:lang w:val="en-US"/>
        </w:rPr>
        <w:t xml:space="preserve"> read </w:t>
      </w:r>
      <w:r w:rsidR="001010EE" w:rsidRPr="00C30E3D">
        <w:rPr>
          <w:rFonts w:ascii="Times" w:hAnsi="Times"/>
          <w:color w:val="FF0000"/>
          <w:lang w:val="en-US"/>
        </w:rPr>
        <w:t xml:space="preserve">y = 2 </w:t>
      </w:r>
      <w:proofErr w:type="gramStart"/>
      <w:r w:rsidR="001010EE" w:rsidRPr="00C30E3D">
        <w:rPr>
          <w:rFonts w:ascii="Times" w:hAnsi="Times"/>
          <w:color w:val="FF0000"/>
          <w:lang w:val="en-US"/>
        </w:rPr>
        <w:t>f(</w:t>
      </w:r>
      <w:proofErr w:type="gramEnd"/>
      <w:r w:rsidR="001010EE" w:rsidRPr="00C30E3D">
        <w:rPr>
          <w:rFonts w:ascii="Times" w:hAnsi="Times"/>
          <w:color w:val="FF0000"/>
          <w:lang w:val="en-US"/>
        </w:rPr>
        <w:t>x) - 3</w:t>
      </w:r>
    </w:p>
    <w:p w14:paraId="633B3DFE" w14:textId="77777777" w:rsidR="001010EE" w:rsidRPr="00C30E3D" w:rsidRDefault="001010EE">
      <w:pPr>
        <w:rPr>
          <w:rFonts w:ascii="Times" w:hAnsi="Times"/>
          <w:lang w:val="en-US"/>
        </w:rPr>
      </w:pPr>
    </w:p>
    <w:p w14:paraId="72C61F2C" w14:textId="77777777" w:rsidR="001010EE" w:rsidRPr="00C30E3D" w:rsidRDefault="001010EE">
      <w:pPr>
        <w:rPr>
          <w:rFonts w:ascii="Times" w:hAnsi="Times"/>
          <w:lang w:val="en-US"/>
        </w:rPr>
      </w:pPr>
    </w:p>
    <w:p w14:paraId="35A6DC63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P69</w:t>
      </w:r>
    </w:p>
    <w:p w14:paraId="5D61901D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3D, Q3f</w:t>
      </w:r>
    </w:p>
    <w:p w14:paraId="02E293B0" w14:textId="77777777" w:rsidR="001010EE" w:rsidRPr="00C30E3D" w:rsidRDefault="001010EE">
      <w:pPr>
        <w:rPr>
          <w:rFonts w:ascii="Times" w:hAnsi="Times"/>
          <w:lang w:val="en-US"/>
        </w:rPr>
      </w:pPr>
    </w:p>
    <w:p w14:paraId="494870AC" w14:textId="0B633438" w:rsidR="001010EE" w:rsidRPr="00C30E3D" w:rsidRDefault="00C421E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Should</w:t>
      </w:r>
      <w:r w:rsidR="001010EE" w:rsidRPr="00C30E3D">
        <w:rPr>
          <w:rFonts w:ascii="Times" w:hAnsi="Times"/>
          <w:lang w:val="en-US"/>
        </w:rPr>
        <w:t xml:space="preserve"> read </w:t>
      </w:r>
      <w:r w:rsidR="001010EE" w:rsidRPr="00C30E3D">
        <w:rPr>
          <w:rFonts w:ascii="Times" w:hAnsi="Times" w:cs="Times New Roman"/>
          <w:color w:val="FF0000"/>
          <w:sz w:val="23"/>
          <w:szCs w:val="23"/>
          <w:lang w:val="en-US"/>
        </w:rPr>
        <w:t>y = 3 + 6</w:t>
      </w:r>
      <w:r w:rsidR="001010EE" w:rsidRPr="00C30E3D">
        <w:rPr>
          <w:rFonts w:ascii="Times" w:hAnsi="Times" w:cs="Times New Roman"/>
          <w:color w:val="FF0000"/>
          <w:sz w:val="23"/>
          <w:szCs w:val="23"/>
          <w:vertAlign w:val="superscript"/>
          <w:lang w:val="en-US"/>
        </w:rPr>
        <w:t>(x-1)</w:t>
      </w:r>
    </w:p>
    <w:p w14:paraId="7B1756FE" w14:textId="77777777" w:rsidR="001010EE" w:rsidRPr="00C30E3D" w:rsidRDefault="001010EE">
      <w:pPr>
        <w:rPr>
          <w:rFonts w:ascii="Times" w:hAnsi="Times"/>
          <w:lang w:val="en-US"/>
        </w:rPr>
      </w:pPr>
    </w:p>
    <w:p w14:paraId="49713D51" w14:textId="77777777" w:rsidR="001010EE" w:rsidRPr="00C30E3D" w:rsidRDefault="001010EE">
      <w:pPr>
        <w:rPr>
          <w:rFonts w:ascii="Times" w:hAnsi="Times"/>
          <w:lang w:val="en-US"/>
        </w:rPr>
      </w:pPr>
    </w:p>
    <w:p w14:paraId="184A2DC3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P73</w:t>
      </w:r>
    </w:p>
    <w:p w14:paraId="70CA4371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3E, Q3d</w:t>
      </w:r>
    </w:p>
    <w:p w14:paraId="1A8A2955" w14:textId="77777777" w:rsidR="001010EE" w:rsidRPr="00C30E3D" w:rsidRDefault="001010EE">
      <w:pPr>
        <w:rPr>
          <w:rFonts w:ascii="Times" w:hAnsi="Times"/>
          <w:lang w:val="en-US"/>
        </w:rPr>
      </w:pPr>
    </w:p>
    <w:p w14:paraId="41606F48" w14:textId="114E4BAD" w:rsidR="001010EE" w:rsidRPr="00C30E3D" w:rsidRDefault="00C421E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Should</w:t>
      </w:r>
      <w:r w:rsidR="001010EE" w:rsidRPr="00C30E3D">
        <w:rPr>
          <w:rFonts w:ascii="Times" w:hAnsi="Times"/>
          <w:lang w:val="en-US"/>
        </w:rPr>
        <w:t xml:space="preserve"> read </w:t>
      </w:r>
      <w:r w:rsidR="001010EE" w:rsidRPr="00C30E3D">
        <w:rPr>
          <w:rFonts w:ascii="Times" w:hAnsi="Times"/>
          <w:color w:val="FF0000"/>
          <w:lang w:val="en-US"/>
        </w:rPr>
        <w:t>y = log</w:t>
      </w:r>
      <w:r w:rsidR="001010EE" w:rsidRPr="00C30E3D">
        <w:rPr>
          <w:rFonts w:ascii="Times" w:hAnsi="Times"/>
          <w:color w:val="FF0000"/>
          <w:vertAlign w:val="subscript"/>
          <w:lang w:val="en-US"/>
        </w:rPr>
        <w:t>2</w:t>
      </w:r>
      <w:r w:rsidR="001010EE" w:rsidRPr="00C30E3D">
        <w:rPr>
          <w:rFonts w:ascii="Times" w:hAnsi="Times"/>
          <w:color w:val="FF0000"/>
          <w:lang w:val="en-US"/>
        </w:rPr>
        <w:t xml:space="preserve"> (x + 3)</w:t>
      </w:r>
    </w:p>
    <w:p w14:paraId="2B99E8FC" w14:textId="77777777" w:rsidR="001010EE" w:rsidRPr="00C30E3D" w:rsidRDefault="001010EE">
      <w:pPr>
        <w:rPr>
          <w:rFonts w:ascii="Times" w:hAnsi="Times"/>
          <w:lang w:val="en-US"/>
        </w:rPr>
      </w:pPr>
    </w:p>
    <w:p w14:paraId="4A8BDE7E" w14:textId="77777777" w:rsidR="001010EE" w:rsidRPr="00C30E3D" w:rsidRDefault="001010EE">
      <w:pPr>
        <w:rPr>
          <w:rFonts w:ascii="Times" w:hAnsi="Times"/>
          <w:lang w:val="en-US"/>
        </w:rPr>
      </w:pPr>
    </w:p>
    <w:p w14:paraId="72E36488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P78</w:t>
      </w:r>
    </w:p>
    <w:p w14:paraId="1894B0AB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3F, Q10b</w:t>
      </w:r>
    </w:p>
    <w:p w14:paraId="1B4A3BF5" w14:textId="77777777" w:rsidR="001010EE" w:rsidRPr="00C30E3D" w:rsidRDefault="001010EE">
      <w:pPr>
        <w:rPr>
          <w:rFonts w:ascii="Times" w:hAnsi="Times"/>
          <w:lang w:val="en-US"/>
        </w:rPr>
      </w:pPr>
    </w:p>
    <w:p w14:paraId="09EAE373" w14:textId="3B27230C" w:rsidR="001010EE" w:rsidRPr="00C30E3D" w:rsidRDefault="00C421E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Should</w:t>
      </w:r>
      <w:r w:rsidR="001010EE" w:rsidRPr="00C30E3D">
        <w:rPr>
          <w:rFonts w:ascii="Times" w:hAnsi="Times"/>
          <w:lang w:val="en-US"/>
        </w:rPr>
        <w:t xml:space="preserve"> read </w:t>
      </w:r>
      <w:r w:rsidR="001010EE" w:rsidRPr="00C30E3D">
        <w:rPr>
          <w:rFonts w:ascii="Times" w:hAnsi="Times"/>
          <w:color w:val="FF0000"/>
          <w:lang w:val="en-US"/>
        </w:rPr>
        <w:t>y = 4cosxº + 3sinxº + 2</w:t>
      </w:r>
    </w:p>
    <w:p w14:paraId="13246428" w14:textId="77777777" w:rsidR="001010EE" w:rsidRPr="00C30E3D" w:rsidRDefault="001010EE">
      <w:pPr>
        <w:rPr>
          <w:rFonts w:ascii="Times" w:hAnsi="Times"/>
          <w:lang w:val="en-US"/>
        </w:rPr>
      </w:pPr>
    </w:p>
    <w:p w14:paraId="762320E7" w14:textId="77777777" w:rsidR="001010EE" w:rsidRPr="00C30E3D" w:rsidRDefault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3F, Q12b</w:t>
      </w:r>
    </w:p>
    <w:p w14:paraId="3CB23DF9" w14:textId="77777777" w:rsidR="001010EE" w:rsidRPr="00C30E3D" w:rsidRDefault="001010EE">
      <w:pPr>
        <w:rPr>
          <w:rFonts w:ascii="Times" w:hAnsi="Times"/>
          <w:lang w:val="en-US"/>
        </w:rPr>
      </w:pPr>
    </w:p>
    <w:p w14:paraId="1D003D45" w14:textId="77777777" w:rsidR="001010EE" w:rsidRPr="00C30E3D" w:rsidRDefault="001010EE">
      <w:pPr>
        <w:rPr>
          <w:rFonts w:ascii="Times" w:hAnsi="Times"/>
          <w:color w:val="FF0000"/>
          <w:lang w:val="en-US"/>
        </w:rPr>
      </w:pPr>
      <w:r w:rsidRPr="00C30E3D">
        <w:rPr>
          <w:rFonts w:ascii="Times" w:hAnsi="Times"/>
          <w:lang w:val="en-US"/>
        </w:rPr>
        <w:t xml:space="preserve">Should read </w:t>
      </w:r>
      <w:r w:rsidRPr="00C30E3D">
        <w:rPr>
          <w:rFonts w:ascii="Times" w:hAnsi="Times"/>
          <w:color w:val="FF0000"/>
          <w:lang w:val="en-US"/>
        </w:rPr>
        <w:t>‘value of x between 0 and 180’</w:t>
      </w:r>
    </w:p>
    <w:p w14:paraId="2D3B424E" w14:textId="77777777" w:rsidR="001010EE" w:rsidRPr="00C30E3D" w:rsidRDefault="001010EE">
      <w:pPr>
        <w:rPr>
          <w:rFonts w:ascii="Times" w:hAnsi="Times"/>
          <w:color w:val="FF0000"/>
          <w:lang w:val="en-US"/>
        </w:rPr>
      </w:pPr>
    </w:p>
    <w:p w14:paraId="556B73B1" w14:textId="77777777" w:rsidR="001010EE" w:rsidRPr="00C30E3D" w:rsidRDefault="001010EE">
      <w:pPr>
        <w:rPr>
          <w:rFonts w:ascii="Times" w:hAnsi="Times"/>
          <w:color w:val="FF0000"/>
          <w:lang w:val="en-US"/>
        </w:rPr>
      </w:pPr>
    </w:p>
    <w:p w14:paraId="16422079" w14:textId="77777777" w:rsidR="001010EE" w:rsidRPr="00C30E3D" w:rsidRDefault="001010EE" w:rsidP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P98</w:t>
      </w:r>
    </w:p>
    <w:p w14:paraId="01E48D44" w14:textId="77777777" w:rsidR="001010EE" w:rsidRPr="00C30E3D" w:rsidRDefault="001010EE" w:rsidP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5A, Q4i b</w:t>
      </w:r>
    </w:p>
    <w:p w14:paraId="380C0BDF" w14:textId="77777777" w:rsidR="001010EE" w:rsidRPr="00C30E3D" w:rsidRDefault="001010EE" w:rsidP="001010EE">
      <w:pPr>
        <w:rPr>
          <w:rFonts w:ascii="Times" w:hAnsi="Times"/>
          <w:lang w:val="en-US"/>
        </w:rPr>
      </w:pPr>
    </w:p>
    <w:p w14:paraId="41303D42" w14:textId="7EC6B130" w:rsidR="001010EE" w:rsidRPr="00C30E3D" w:rsidRDefault="00C421E9" w:rsidP="001010EE">
      <w:pPr>
        <w:widowControl w:val="0"/>
        <w:autoSpaceDE w:val="0"/>
        <w:autoSpaceDN w:val="0"/>
        <w:adjustRightInd w:val="0"/>
        <w:rPr>
          <w:rFonts w:ascii="Times" w:hAnsi="Times" w:cs="Times New Roman"/>
          <w:sz w:val="23"/>
          <w:szCs w:val="23"/>
          <w:lang w:val="en-US"/>
        </w:rPr>
      </w:pPr>
      <w:r>
        <w:rPr>
          <w:rFonts w:ascii="Times" w:hAnsi="Times"/>
          <w:lang w:val="en-US"/>
        </w:rPr>
        <w:t>Should</w:t>
      </w:r>
      <w:r w:rsidR="001010EE" w:rsidRPr="00C30E3D">
        <w:rPr>
          <w:rFonts w:ascii="Times" w:hAnsi="Times"/>
          <w:lang w:val="en-US"/>
        </w:rPr>
        <w:t xml:space="preserve"> read </w:t>
      </w:r>
      <w:r w:rsidR="001010EE" w:rsidRPr="00C30E3D">
        <w:rPr>
          <w:rFonts w:ascii="Times" w:hAnsi="Times" w:cs="Times New Roman"/>
          <w:color w:val="FF0000"/>
          <w:sz w:val="23"/>
          <w:szCs w:val="23"/>
          <w:lang w:val="en-US"/>
        </w:rPr>
        <w:t xml:space="preserve">2p – </w:t>
      </w:r>
      <w:r w:rsidR="00C9146C" w:rsidRPr="00C30E3D">
        <w:rPr>
          <w:rFonts w:ascii="Times" w:hAnsi="Times" w:cs="Times New Roman"/>
          <w:color w:val="FF0000"/>
          <w:sz w:val="23"/>
          <w:szCs w:val="23"/>
          <w:lang w:val="en-US"/>
        </w:rPr>
        <w:t>5q</w:t>
      </w:r>
      <w:r w:rsidR="001010EE" w:rsidRPr="00C30E3D">
        <w:rPr>
          <w:rFonts w:ascii="Times" w:hAnsi="Times" w:cs="Times New Roman"/>
          <w:color w:val="FF0000"/>
          <w:sz w:val="23"/>
          <w:szCs w:val="23"/>
          <w:lang w:val="en-US"/>
        </w:rPr>
        <w:t xml:space="preserve"> + r</w:t>
      </w:r>
    </w:p>
    <w:p w14:paraId="72AAF63F" w14:textId="77777777" w:rsidR="001010EE" w:rsidRPr="00C30E3D" w:rsidRDefault="001010EE" w:rsidP="001010EE">
      <w:pPr>
        <w:rPr>
          <w:rFonts w:ascii="Times" w:hAnsi="Times"/>
          <w:lang w:val="en-US"/>
        </w:rPr>
      </w:pPr>
    </w:p>
    <w:p w14:paraId="23B5D6F5" w14:textId="77777777" w:rsidR="00C9146C" w:rsidRPr="00C30E3D" w:rsidRDefault="00C9146C" w:rsidP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P129</w:t>
      </w:r>
    </w:p>
    <w:p w14:paraId="12044974" w14:textId="77777777" w:rsidR="00C9146C" w:rsidRPr="00C30E3D" w:rsidRDefault="00C9146C" w:rsidP="001010EE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6E, Q1</w:t>
      </w:r>
    </w:p>
    <w:p w14:paraId="49828F74" w14:textId="77777777" w:rsidR="001010EE" w:rsidRPr="00C30E3D" w:rsidRDefault="001010EE">
      <w:pPr>
        <w:rPr>
          <w:rFonts w:ascii="Times" w:hAnsi="Times"/>
          <w:lang w:val="en-US"/>
        </w:rPr>
      </w:pPr>
    </w:p>
    <w:p w14:paraId="30C62457" w14:textId="090DA0FE" w:rsidR="00C9146C" w:rsidRPr="00C30E3D" w:rsidRDefault="00C9146C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 xml:space="preserve">Vector for </w:t>
      </w:r>
      <w:r w:rsidRPr="00C30E3D">
        <w:rPr>
          <w:rFonts w:ascii="Times" w:hAnsi="Times"/>
          <w:color w:val="FF0000"/>
          <w:lang w:val="en-US"/>
        </w:rPr>
        <w:t>c</w:t>
      </w:r>
      <w:r w:rsidRPr="00C30E3D">
        <w:rPr>
          <w:rFonts w:ascii="Times" w:hAnsi="Times"/>
          <w:lang w:val="en-US"/>
        </w:rPr>
        <w:t xml:space="preserve"> sho</w:t>
      </w:r>
      <w:r w:rsidR="00361C3D" w:rsidRPr="00C30E3D">
        <w:rPr>
          <w:rFonts w:ascii="Times" w:hAnsi="Times"/>
          <w:lang w:val="en-US"/>
        </w:rPr>
        <w:softHyphen/>
      </w:r>
      <w:r w:rsidR="00361C3D" w:rsidRPr="00C30E3D">
        <w:rPr>
          <w:rFonts w:ascii="Times" w:hAnsi="Times"/>
          <w:lang w:val="en-US"/>
        </w:rPr>
        <w:softHyphen/>
      </w:r>
      <w:r w:rsidRPr="00C30E3D">
        <w:rPr>
          <w:rFonts w:ascii="Times" w:hAnsi="Times"/>
          <w:lang w:val="en-US"/>
        </w:rPr>
        <w:t>uld be included</w:t>
      </w:r>
    </w:p>
    <w:p w14:paraId="101171EB" w14:textId="77777777" w:rsidR="00361C3D" w:rsidRPr="00C30E3D" w:rsidRDefault="00361C3D">
      <w:pPr>
        <w:rPr>
          <w:rFonts w:ascii="Times" w:hAnsi="Times"/>
          <w:lang w:val="en-US"/>
        </w:rPr>
      </w:pPr>
    </w:p>
    <w:p w14:paraId="084BF3A8" w14:textId="77777777" w:rsidR="00361C3D" w:rsidRPr="00C30E3D" w:rsidRDefault="00361C3D">
      <w:pPr>
        <w:rPr>
          <w:rFonts w:ascii="Times" w:hAnsi="Times"/>
          <w:lang w:val="en-US"/>
        </w:rPr>
      </w:pPr>
    </w:p>
    <w:p w14:paraId="64CF18BF" w14:textId="77777777" w:rsidR="00361C3D" w:rsidRPr="00C30E3D" w:rsidRDefault="00361C3D">
      <w:pPr>
        <w:rPr>
          <w:rFonts w:ascii="Times" w:hAnsi="Times"/>
          <w:lang w:val="en-US"/>
        </w:rPr>
      </w:pPr>
    </w:p>
    <w:p w14:paraId="77F5315F" w14:textId="14740F7D" w:rsidR="00361C3D" w:rsidRPr="00C30E3D" w:rsidRDefault="00361C3D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br w:type="page"/>
      </w:r>
    </w:p>
    <w:p w14:paraId="4382D932" w14:textId="77D183C9" w:rsidR="00361C3D" w:rsidRPr="00C30E3D" w:rsidRDefault="00361C3D">
      <w:pPr>
        <w:rPr>
          <w:rFonts w:ascii="Times" w:hAnsi="Times"/>
          <w:b/>
          <w:lang w:val="en-US"/>
        </w:rPr>
      </w:pPr>
      <w:r w:rsidRPr="00C30E3D">
        <w:rPr>
          <w:rFonts w:ascii="Times" w:hAnsi="Times"/>
          <w:b/>
          <w:lang w:val="en-US"/>
        </w:rPr>
        <w:lastRenderedPageBreak/>
        <w:t>UNIT 2</w:t>
      </w:r>
    </w:p>
    <w:p w14:paraId="0DD32224" w14:textId="77777777" w:rsidR="00361C3D" w:rsidRPr="00C30E3D" w:rsidRDefault="00361C3D">
      <w:pPr>
        <w:rPr>
          <w:rFonts w:ascii="Times" w:hAnsi="Times"/>
          <w:lang w:val="en-US"/>
        </w:rPr>
      </w:pPr>
    </w:p>
    <w:p w14:paraId="3BB9A583" w14:textId="10C766F3" w:rsidR="00361C3D" w:rsidRPr="00C30E3D" w:rsidRDefault="000E585C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P184</w:t>
      </w:r>
    </w:p>
    <w:p w14:paraId="14AB7580" w14:textId="458DC15E" w:rsidR="000E585C" w:rsidRPr="00C30E3D" w:rsidRDefault="000E585C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8D, Q7</w:t>
      </w:r>
    </w:p>
    <w:p w14:paraId="6A40153A" w14:textId="1BEDB649" w:rsidR="000E585C" w:rsidRPr="00C30E3D" w:rsidRDefault="0017665E">
      <w:pPr>
        <w:rPr>
          <w:rFonts w:ascii="Times" w:hAnsi="Times"/>
          <w:lang w:val="en-US"/>
        </w:rPr>
      </w:pPr>
      <w:r w:rsidRPr="00C30E3D">
        <w:rPr>
          <w:rFonts w:ascii="Times" w:hAnsi="Times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68581A4" wp14:editId="2FD7590E">
            <wp:simplePos x="0" y="0"/>
            <wp:positionH relativeFrom="column">
              <wp:posOffset>914400</wp:posOffset>
            </wp:positionH>
            <wp:positionV relativeFrom="paragraph">
              <wp:posOffset>25400</wp:posOffset>
            </wp:positionV>
            <wp:extent cx="2463165" cy="321310"/>
            <wp:effectExtent l="0" t="0" r="63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A2E39" w14:textId="48F16BE3" w:rsidR="000E585C" w:rsidRPr="00C30E3D" w:rsidRDefault="00C421E9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Should</w:t>
      </w:r>
      <w:r w:rsidR="000E585C" w:rsidRPr="00C30E3D">
        <w:rPr>
          <w:rFonts w:ascii="Times" w:hAnsi="Times"/>
          <w:lang w:val="en-US"/>
        </w:rPr>
        <w:t xml:space="preserve"> read  </w:t>
      </w:r>
    </w:p>
    <w:p w14:paraId="76AC10A7" w14:textId="3ACBFEBF" w:rsidR="000E585C" w:rsidRPr="00C30E3D" w:rsidRDefault="000E585C">
      <w:pPr>
        <w:rPr>
          <w:rFonts w:ascii="Times" w:hAnsi="Times"/>
          <w:lang w:val="en-US"/>
        </w:rPr>
      </w:pPr>
    </w:p>
    <w:p w14:paraId="6007BE57" w14:textId="77777777" w:rsidR="00C30E3D" w:rsidRPr="00C30E3D" w:rsidRDefault="00C30E3D">
      <w:pPr>
        <w:rPr>
          <w:rFonts w:ascii="Times" w:hAnsi="Times"/>
          <w:lang w:val="en-US"/>
        </w:rPr>
      </w:pPr>
    </w:p>
    <w:p w14:paraId="241E0C70" w14:textId="572B2C52" w:rsidR="00C30E3D" w:rsidRPr="00C30E3D" w:rsidRDefault="00C30E3D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P193</w:t>
      </w:r>
    </w:p>
    <w:p w14:paraId="2FCFEFB1" w14:textId="2E502985" w:rsidR="00C30E3D" w:rsidRPr="00C30E3D" w:rsidRDefault="00C30E3D">
      <w:pPr>
        <w:rPr>
          <w:rFonts w:ascii="Times" w:hAnsi="Times"/>
          <w:lang w:val="en-US"/>
        </w:rPr>
      </w:pPr>
      <w:r w:rsidRPr="00C30E3D">
        <w:rPr>
          <w:rFonts w:ascii="Times" w:hAnsi="Times"/>
          <w:lang w:val="en-US"/>
        </w:rPr>
        <w:t>Exercise 8G, Q3b</w:t>
      </w:r>
    </w:p>
    <w:p w14:paraId="5455A417" w14:textId="77777777" w:rsidR="00C30E3D" w:rsidRPr="00C30E3D" w:rsidRDefault="00C30E3D">
      <w:pPr>
        <w:rPr>
          <w:rFonts w:ascii="Times" w:hAnsi="Times"/>
          <w:lang w:val="en-US"/>
        </w:rPr>
      </w:pPr>
    </w:p>
    <w:p w14:paraId="7484D8D9" w14:textId="3AC2BCC2" w:rsidR="00C30E3D" w:rsidRDefault="00C421E9">
      <w:pPr>
        <w:rPr>
          <w:rFonts w:ascii="Times" w:hAnsi="Times" w:cs="ÁXˇøà€Ö'1"/>
          <w:b/>
          <w:bCs/>
          <w:lang w:val="en-US"/>
        </w:rPr>
      </w:pPr>
      <w:r>
        <w:rPr>
          <w:rFonts w:ascii="Times" w:hAnsi="Times"/>
          <w:lang w:val="en-US"/>
        </w:rPr>
        <w:t xml:space="preserve">Should </w:t>
      </w:r>
      <w:r w:rsidR="00C30E3D" w:rsidRPr="00C30E3D">
        <w:rPr>
          <w:rFonts w:ascii="Times" w:hAnsi="Times"/>
          <w:lang w:val="en-US"/>
        </w:rPr>
        <w:t xml:space="preserve">read </w:t>
      </w:r>
      <w:r w:rsidR="00C30E3D" w:rsidRPr="00C30E3D">
        <w:rPr>
          <w:rFonts w:ascii="Times" w:hAnsi="Times" w:cs="ÁXˇøà€Ö'1"/>
          <w:color w:val="FF0000"/>
          <w:sz w:val="23"/>
          <w:szCs w:val="23"/>
          <w:lang w:val="en-US"/>
        </w:rPr>
        <w:t>cos4</w:t>
      </w:r>
      <w:r w:rsidR="00C30E3D" w:rsidRPr="00C30E3D">
        <w:rPr>
          <w:rFonts w:ascii="Times" w:hAnsi="Times" w:cs="ÁXˇøà€Ö'1"/>
          <w:color w:val="FF0000"/>
          <w:lang w:val="en-US"/>
        </w:rPr>
        <w:t xml:space="preserve">x </w:t>
      </w:r>
      <w:r w:rsidR="00C30E3D" w:rsidRPr="00C30E3D">
        <w:rPr>
          <w:rFonts w:ascii="Times" w:hAnsi="Times" w:cs="ÁXˇøà€Ö'1"/>
          <w:color w:val="FF0000"/>
          <w:sz w:val="23"/>
          <w:szCs w:val="23"/>
          <w:lang w:val="en-US"/>
        </w:rPr>
        <w:t>+ cos2</w:t>
      </w:r>
      <w:r w:rsidR="00C30E3D" w:rsidRPr="00C30E3D">
        <w:rPr>
          <w:rFonts w:ascii="Times" w:hAnsi="Times" w:cs="ÁXˇøà€Ö'1"/>
          <w:color w:val="FF0000"/>
          <w:lang w:val="en-US"/>
        </w:rPr>
        <w:t xml:space="preserve">x </w:t>
      </w:r>
      <w:r w:rsidR="00C30E3D" w:rsidRPr="00C30E3D">
        <w:rPr>
          <w:rFonts w:ascii="Times" w:hAnsi="Times" w:cs="ÁXˇøà€Ö'1"/>
          <w:color w:val="FF0000"/>
          <w:sz w:val="23"/>
          <w:szCs w:val="23"/>
          <w:lang w:val="en-US"/>
        </w:rPr>
        <w:t>= 0, 0 ≤ x ≤ 2</w:t>
      </w:r>
      <w:r w:rsidR="00C30E3D" w:rsidRPr="00C30E3D">
        <w:rPr>
          <w:rFonts w:ascii="Times" w:hAnsi="Times" w:cs="ÁXˇøà€Ö'1"/>
          <w:b/>
          <w:bCs/>
          <w:color w:val="FF0000"/>
          <w:lang w:val="en-US"/>
        </w:rPr>
        <w:t>π</w:t>
      </w:r>
    </w:p>
    <w:p w14:paraId="2662FCF5" w14:textId="77777777" w:rsidR="00C30E3D" w:rsidRDefault="00C30E3D">
      <w:pPr>
        <w:rPr>
          <w:rFonts w:ascii="Times" w:hAnsi="Times" w:cs="ÁXˇøà€Ö'1"/>
          <w:b/>
          <w:bCs/>
          <w:lang w:val="en-US"/>
        </w:rPr>
      </w:pPr>
    </w:p>
    <w:p w14:paraId="3E8EF847" w14:textId="77777777" w:rsidR="00C30E3D" w:rsidRDefault="00C30E3D">
      <w:pPr>
        <w:rPr>
          <w:rFonts w:ascii="Times" w:hAnsi="Times" w:cs="ÁXˇøà€Ö'1"/>
          <w:b/>
          <w:bCs/>
          <w:lang w:val="en-US"/>
        </w:rPr>
      </w:pPr>
    </w:p>
    <w:p w14:paraId="0DD79B41" w14:textId="7A10A8DE" w:rsidR="00C30E3D" w:rsidRDefault="00C30E3D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P219</w:t>
      </w:r>
    </w:p>
    <w:p w14:paraId="236BCFD3" w14:textId="290E4945" w:rsidR="00C30E3D" w:rsidRDefault="00C30E3D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Exercise 9C, Q6c</w:t>
      </w:r>
    </w:p>
    <w:p w14:paraId="0BE8EDEA" w14:textId="77777777" w:rsidR="00C30E3D" w:rsidRDefault="00C30E3D">
      <w:pPr>
        <w:rPr>
          <w:rFonts w:ascii="Times" w:hAnsi="Times"/>
          <w:lang w:val="en-US"/>
        </w:rPr>
      </w:pPr>
    </w:p>
    <w:p w14:paraId="01FBDA6A" w14:textId="515165FF" w:rsidR="00C30E3D" w:rsidRDefault="00C421E9">
      <w:pPr>
        <w:rPr>
          <w:rFonts w:ascii="Times" w:hAnsi="Times" w:cs="Times New Roman"/>
          <w:color w:val="FF0000"/>
          <w:vertAlign w:val="superscript"/>
          <w:lang w:val="en-US"/>
        </w:rPr>
      </w:pPr>
      <w:r>
        <w:rPr>
          <w:rFonts w:ascii="Times" w:hAnsi="Times"/>
          <w:lang w:val="en-US"/>
        </w:rPr>
        <w:t>Should</w:t>
      </w:r>
      <w:r w:rsidR="00C30E3D" w:rsidRPr="00C30E3D">
        <w:rPr>
          <w:rFonts w:ascii="Times" w:hAnsi="Times"/>
          <w:lang w:val="en-US"/>
        </w:rPr>
        <w:t xml:space="preserve"> read </w:t>
      </w:r>
      <w:proofErr w:type="gramStart"/>
      <w:r w:rsidR="00C30E3D" w:rsidRPr="00C30E3D">
        <w:rPr>
          <w:rFonts w:ascii="Times" w:hAnsi="Times" w:cs="Times New Roman"/>
          <w:color w:val="FF0000"/>
          <w:lang w:val="en-US"/>
        </w:rPr>
        <w:t>f’</w:t>
      </w:r>
      <w:r w:rsidR="00C30E3D" w:rsidRPr="00C30E3D">
        <w:rPr>
          <w:rFonts w:ascii="Times" w:hAnsi="Times" w:cs="Times New Roman"/>
          <w:bCs/>
          <w:color w:val="FF0000"/>
          <w:lang w:val="en-US"/>
        </w:rPr>
        <w:t>(</w:t>
      </w:r>
      <w:proofErr w:type="gramEnd"/>
      <w:r w:rsidR="00C30E3D" w:rsidRPr="00C30E3D">
        <w:rPr>
          <w:rFonts w:ascii="Times" w:hAnsi="Times" w:cs="Times New Roman"/>
          <w:bCs/>
          <w:color w:val="FF0000"/>
          <w:lang w:val="en-US"/>
        </w:rPr>
        <w:t xml:space="preserve">x)= </w:t>
      </w:r>
      <w:r w:rsidR="00C30E3D" w:rsidRPr="00C30E3D">
        <w:rPr>
          <w:rFonts w:ascii="Times" w:hAnsi="Times" w:cs="Times New Roman"/>
          <w:color w:val="FF0000"/>
          <w:lang w:val="en-US"/>
        </w:rPr>
        <w:t>x</w:t>
      </w:r>
      <w:r w:rsidR="00C30E3D" w:rsidRPr="00C30E3D">
        <w:rPr>
          <w:rFonts w:ascii="Times" w:hAnsi="Times" w:cs="Times New Roman"/>
          <w:color w:val="FF0000"/>
          <w:vertAlign w:val="superscript"/>
          <w:lang w:val="en-US"/>
        </w:rPr>
        <w:t>2</w:t>
      </w:r>
    </w:p>
    <w:p w14:paraId="552557D4" w14:textId="77777777" w:rsidR="00C30E3D" w:rsidRDefault="00C30E3D">
      <w:pPr>
        <w:rPr>
          <w:rFonts w:ascii="Times" w:hAnsi="Times" w:cs="Times New Roman"/>
          <w:color w:val="FF0000"/>
          <w:vertAlign w:val="superscript"/>
          <w:lang w:val="en-US"/>
        </w:rPr>
      </w:pPr>
    </w:p>
    <w:p w14:paraId="14A74D30" w14:textId="77777777" w:rsidR="00C30E3D" w:rsidRDefault="00C30E3D">
      <w:pPr>
        <w:rPr>
          <w:rFonts w:ascii="Times" w:hAnsi="Times" w:cs="Times New Roman"/>
          <w:color w:val="FF0000"/>
          <w:vertAlign w:val="superscript"/>
          <w:lang w:val="en-US"/>
        </w:rPr>
      </w:pPr>
    </w:p>
    <w:p w14:paraId="302696B0" w14:textId="77777777" w:rsidR="00C30E3D" w:rsidRPr="00C30E3D" w:rsidRDefault="00C30E3D">
      <w:pPr>
        <w:rPr>
          <w:rFonts w:ascii="Times" w:hAnsi="Times" w:cs="Times New Roman"/>
          <w:lang w:val="en-US"/>
        </w:rPr>
      </w:pPr>
      <w:r w:rsidRPr="00C30E3D">
        <w:rPr>
          <w:rFonts w:ascii="Times" w:hAnsi="Times" w:cs="Times New Roman"/>
          <w:lang w:val="en-US"/>
        </w:rPr>
        <w:t xml:space="preserve">P229 </w:t>
      </w:r>
    </w:p>
    <w:p w14:paraId="7148F6DD" w14:textId="36043C90" w:rsidR="00C30E3D" w:rsidRDefault="00C30E3D">
      <w:pPr>
        <w:rPr>
          <w:rFonts w:ascii="Times" w:hAnsi="Times" w:cs="Times New Roman"/>
          <w:lang w:val="en-US"/>
        </w:rPr>
      </w:pPr>
      <w:r w:rsidRPr="00C30E3D">
        <w:rPr>
          <w:rFonts w:ascii="Times" w:hAnsi="Times" w:cs="Times New Roman"/>
          <w:lang w:val="en-US"/>
        </w:rPr>
        <w:t>Exercise 9F, Q1</w:t>
      </w:r>
    </w:p>
    <w:p w14:paraId="7C2FC9E6" w14:textId="5B944038" w:rsidR="00C30E3D" w:rsidRDefault="0017665E">
      <w:pPr>
        <w:rPr>
          <w:rFonts w:ascii="Times" w:hAnsi="Times" w:cs="Times New Roman"/>
          <w:lang w:val="en-US"/>
        </w:rPr>
      </w:pPr>
      <w:r>
        <w:rPr>
          <w:rFonts w:ascii="Times" w:hAnsi="Times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47A2B9" wp14:editId="6170915D">
            <wp:simplePos x="0" y="0"/>
            <wp:positionH relativeFrom="column">
              <wp:posOffset>914400</wp:posOffset>
            </wp:positionH>
            <wp:positionV relativeFrom="paragraph">
              <wp:posOffset>92075</wp:posOffset>
            </wp:positionV>
            <wp:extent cx="2514600" cy="3625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6F6B" w14:textId="63AA59C6" w:rsidR="00C30E3D" w:rsidRDefault="00C30E3D">
      <w:pPr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 xml:space="preserve">Should read </w:t>
      </w:r>
    </w:p>
    <w:p w14:paraId="66A727DF" w14:textId="77777777" w:rsidR="00C30E3D" w:rsidRDefault="00C30E3D">
      <w:pPr>
        <w:rPr>
          <w:rFonts w:ascii="Times" w:hAnsi="Times" w:cs="Times New Roman"/>
          <w:lang w:val="en-US"/>
        </w:rPr>
      </w:pPr>
    </w:p>
    <w:p w14:paraId="35B17D30" w14:textId="77777777" w:rsidR="00C30E3D" w:rsidRDefault="00C30E3D">
      <w:pPr>
        <w:rPr>
          <w:rFonts w:ascii="Times" w:hAnsi="Times" w:cs="Times New Roman"/>
          <w:lang w:val="en-US"/>
        </w:rPr>
      </w:pPr>
    </w:p>
    <w:p w14:paraId="751C78D8" w14:textId="35C47F07" w:rsidR="00C30E3D" w:rsidRDefault="00C30E3D">
      <w:pPr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>P242</w:t>
      </w:r>
    </w:p>
    <w:p w14:paraId="6054F193" w14:textId="06518911" w:rsidR="00C30E3D" w:rsidRDefault="00C30E3D">
      <w:pPr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>Exercise 10A, Q11</w:t>
      </w:r>
    </w:p>
    <w:p w14:paraId="1189B3F9" w14:textId="4ACB8FC4" w:rsidR="00C30E3D" w:rsidRDefault="0017665E">
      <w:pPr>
        <w:rPr>
          <w:rFonts w:ascii="Times" w:hAnsi="Times" w:cs="Times New Roman"/>
          <w:lang w:val="en-US"/>
        </w:rPr>
      </w:pPr>
      <w:r>
        <w:rPr>
          <w:rFonts w:ascii="Times" w:hAnsi="Time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3247E8" wp14:editId="60180A24">
            <wp:simplePos x="0" y="0"/>
            <wp:positionH relativeFrom="column">
              <wp:posOffset>914400</wp:posOffset>
            </wp:positionH>
            <wp:positionV relativeFrom="paragraph">
              <wp:posOffset>20955</wp:posOffset>
            </wp:positionV>
            <wp:extent cx="2400300" cy="324485"/>
            <wp:effectExtent l="0" t="0" r="1270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1772" w14:textId="36D52A53" w:rsidR="00C30E3D" w:rsidRDefault="00C421E9" w:rsidP="00C30E3D">
      <w:pPr>
        <w:ind w:left="720" w:hanging="720"/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>Should</w:t>
      </w:r>
      <w:r w:rsidR="00C30E3D">
        <w:rPr>
          <w:rFonts w:ascii="Times" w:hAnsi="Times" w:cs="Times New Roman"/>
          <w:lang w:val="en-US"/>
        </w:rPr>
        <w:t xml:space="preserve"> read </w:t>
      </w:r>
    </w:p>
    <w:p w14:paraId="1BEB5E62" w14:textId="77777777" w:rsidR="00C30E3D" w:rsidRDefault="00C30E3D" w:rsidP="00C30E3D">
      <w:pPr>
        <w:ind w:left="720" w:hanging="720"/>
        <w:rPr>
          <w:rFonts w:ascii="Times" w:hAnsi="Times" w:cs="Times New Roman"/>
          <w:lang w:val="en-US"/>
        </w:rPr>
      </w:pPr>
    </w:p>
    <w:p w14:paraId="2F909AE9" w14:textId="77777777" w:rsidR="00C30E3D" w:rsidRDefault="00C30E3D" w:rsidP="00C30E3D">
      <w:pPr>
        <w:ind w:left="720" w:hanging="720"/>
        <w:rPr>
          <w:rFonts w:ascii="Times" w:hAnsi="Times" w:cs="Times New Roman"/>
          <w:lang w:val="en-US"/>
        </w:rPr>
      </w:pPr>
    </w:p>
    <w:p w14:paraId="5993B728" w14:textId="2B861940" w:rsidR="00C30E3D" w:rsidRDefault="00C30E3D" w:rsidP="00C30E3D">
      <w:pPr>
        <w:ind w:left="720" w:hanging="720"/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>P257</w:t>
      </w:r>
    </w:p>
    <w:p w14:paraId="12E6638F" w14:textId="3E421BE2" w:rsidR="00C30E3D" w:rsidRDefault="00C30E3D" w:rsidP="00C30E3D">
      <w:pPr>
        <w:ind w:left="720" w:hanging="720"/>
        <w:rPr>
          <w:rFonts w:ascii="Times" w:hAnsi="Times" w:cs="Times New Roman"/>
          <w:lang w:val="en-US"/>
        </w:rPr>
      </w:pPr>
      <w:r>
        <w:rPr>
          <w:rFonts w:ascii="Times" w:hAnsi="Times" w:cs="Times New Roman"/>
          <w:lang w:val="en-US"/>
        </w:rPr>
        <w:t>Exercise 10C, Q7</w:t>
      </w:r>
    </w:p>
    <w:p w14:paraId="07AAA6ED" w14:textId="09347A0E" w:rsidR="0017665E" w:rsidRDefault="0017665E" w:rsidP="00C30E3D">
      <w:pPr>
        <w:ind w:left="720" w:hanging="720"/>
        <w:rPr>
          <w:rFonts w:ascii="Times" w:hAnsi="Times" w:cs="Times New Roman"/>
          <w:lang w:val="en-US"/>
        </w:rPr>
      </w:pPr>
      <w:r>
        <w:rPr>
          <w:rFonts w:ascii="Times" w:hAnsi="Times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356A00" wp14:editId="3B48EEAE">
            <wp:simplePos x="0" y="0"/>
            <wp:positionH relativeFrom="column">
              <wp:posOffset>1028700</wp:posOffset>
            </wp:positionH>
            <wp:positionV relativeFrom="paragraph">
              <wp:posOffset>111125</wp:posOffset>
            </wp:positionV>
            <wp:extent cx="1070610" cy="225425"/>
            <wp:effectExtent l="0" t="0" r="0" b="3175"/>
            <wp:wrapTight wrapText="bothSides">
              <wp:wrapPolygon edited="0">
                <wp:start x="0" y="0"/>
                <wp:lineTo x="0" y="19470"/>
                <wp:lineTo x="21011" y="19470"/>
                <wp:lineTo x="2101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37DD9" w14:textId="458297D0" w:rsidR="00C30E3D" w:rsidRPr="00C30E3D" w:rsidRDefault="00C421E9" w:rsidP="00C30E3D">
      <w:pPr>
        <w:ind w:left="720" w:hanging="720"/>
        <w:rPr>
          <w:rFonts w:ascii="Times" w:hAnsi="Times"/>
          <w:lang w:val="en-US"/>
        </w:rPr>
      </w:pPr>
      <w:r>
        <w:rPr>
          <w:rFonts w:ascii="Times" w:hAnsi="Times" w:cs="Times New Roman"/>
          <w:lang w:val="en-US"/>
        </w:rPr>
        <w:t>Should</w:t>
      </w:r>
      <w:r w:rsidR="00C30E3D">
        <w:rPr>
          <w:rFonts w:ascii="Times" w:hAnsi="Times" w:cs="Times New Roman"/>
          <w:lang w:val="en-US"/>
        </w:rPr>
        <w:t xml:space="preserve"> read </w:t>
      </w:r>
    </w:p>
    <w:sectPr w:rsidR="00C30E3D" w:rsidRPr="00C30E3D" w:rsidSect="001010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ÁXˇøà€Ö'1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EE"/>
    <w:rsid w:val="000E585C"/>
    <w:rsid w:val="001010EE"/>
    <w:rsid w:val="0017665E"/>
    <w:rsid w:val="0028571D"/>
    <w:rsid w:val="00361C3D"/>
    <w:rsid w:val="007B360A"/>
    <w:rsid w:val="00986DC2"/>
    <w:rsid w:val="00C30E3D"/>
    <w:rsid w:val="00C421E9"/>
    <w:rsid w:val="00C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550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8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Balfour</dc:creator>
  <cp:keywords/>
  <dc:description/>
  <cp:lastModifiedBy>Craig Balfour</cp:lastModifiedBy>
  <cp:revision>4</cp:revision>
  <dcterms:created xsi:type="dcterms:W3CDTF">2014-07-08T13:24:00Z</dcterms:created>
  <dcterms:modified xsi:type="dcterms:W3CDTF">2014-07-18T07:54:00Z</dcterms:modified>
</cp:coreProperties>
</file>